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08" w:rsidRPr="0013520F" w:rsidRDefault="00204E08" w:rsidP="00204E0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 JOSUÉ EICHOLZ E SIDINEI HENKE</w:t>
      </w:r>
    </w:p>
    <w:p w:rsidR="00204E08" w:rsidRPr="0013520F" w:rsidRDefault="00204E08" w:rsidP="00204E08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Socialista Brasileiro</w:t>
      </w:r>
    </w:p>
    <w:p w:rsidR="00204E08" w:rsidRPr="0013520F" w:rsidRDefault="00204E08" w:rsidP="00204E08">
      <w:pPr>
        <w:pStyle w:val="Padro"/>
        <w:jc w:val="center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04E08" w:rsidRDefault="006922B6" w:rsidP="00204E08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 1</w:t>
      </w:r>
      <w:r w:rsidR="008D3AB7">
        <w:rPr>
          <w:rFonts w:ascii="Courier New" w:hAnsi="Courier New" w:cs="Courier New"/>
          <w:b/>
          <w:bCs/>
          <w:sz w:val="28"/>
          <w:szCs w:val="28"/>
          <w:u w:val="single"/>
        </w:rPr>
        <w:t>94</w:t>
      </w:r>
      <w:r w:rsidR="00204E08">
        <w:rPr>
          <w:rFonts w:ascii="Courier New" w:hAnsi="Courier New" w:cs="Courier New"/>
          <w:b/>
          <w:bCs/>
          <w:sz w:val="28"/>
          <w:szCs w:val="28"/>
          <w:u w:val="single"/>
        </w:rPr>
        <w:t>/2014</w:t>
      </w:r>
    </w:p>
    <w:p w:rsidR="00204E08" w:rsidRDefault="00204E08" w:rsidP="00204E0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04E08" w:rsidRPr="00B10957" w:rsidRDefault="00204E08" w:rsidP="00204E08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Os vereadores</w:t>
      </w:r>
      <w:r>
        <w:rPr>
          <w:rFonts w:ascii="Courier New" w:hAnsi="Courier New" w:cs="Courier New"/>
          <w:b/>
          <w:bCs/>
        </w:rPr>
        <w:t xml:space="preserve"> Josué </w:t>
      </w:r>
      <w:proofErr w:type="spellStart"/>
      <w:r>
        <w:rPr>
          <w:rFonts w:ascii="Courier New" w:hAnsi="Courier New" w:cs="Courier New"/>
          <w:b/>
          <w:bCs/>
        </w:rPr>
        <w:t>Eicholz</w:t>
      </w:r>
      <w:proofErr w:type="spellEnd"/>
      <w:r>
        <w:rPr>
          <w:rFonts w:ascii="Courier New" w:hAnsi="Courier New" w:cs="Courier New"/>
          <w:b/>
          <w:bCs/>
        </w:rPr>
        <w:t xml:space="preserve"> e </w:t>
      </w:r>
      <w:proofErr w:type="spellStart"/>
      <w:r>
        <w:rPr>
          <w:rFonts w:ascii="Courier New" w:hAnsi="Courier New" w:cs="Courier New"/>
          <w:b/>
          <w:bCs/>
        </w:rPr>
        <w:t>Sidinei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Henke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04E08" w:rsidRPr="00107B82" w:rsidRDefault="00204E08" w:rsidP="00204E08">
      <w:pPr>
        <w:pStyle w:val="Padr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204E08" w:rsidRDefault="00204E08" w:rsidP="00204E08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204E08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Saneamento.</w:t>
      </w:r>
    </w:p>
    <w:p w:rsidR="00204E08" w:rsidRPr="001D21CD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04E08" w:rsidRPr="00801C75" w:rsidRDefault="00204E08" w:rsidP="00204E08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801C75">
        <w:rPr>
          <w:rFonts w:ascii="Courier New" w:hAnsi="Courier New" w:cs="Courier New"/>
        </w:rPr>
        <w:t>Requer</w:t>
      </w:r>
      <w:r>
        <w:rPr>
          <w:rFonts w:ascii="Courier New" w:hAnsi="Courier New" w:cs="Courier New"/>
        </w:rPr>
        <w:t>em</w:t>
      </w:r>
      <w:r w:rsidR="004D78E8" w:rsidRPr="00801C75">
        <w:rPr>
          <w:rFonts w:ascii="Courier New" w:hAnsi="Courier New" w:cs="Courier New"/>
        </w:rPr>
        <w:t xml:space="preserve"> </w:t>
      </w:r>
      <w:r w:rsidR="00AB01E0">
        <w:rPr>
          <w:rFonts w:ascii="Courier New" w:hAnsi="Courier New" w:cs="Courier New"/>
          <w:color w:val="222222"/>
          <w:shd w:val="clear" w:color="auto" w:fill="FFFFFF"/>
        </w:rPr>
        <w:t>reforma</w:t>
      </w:r>
      <w:r w:rsidR="004D78E8" w:rsidRPr="004D78E8">
        <w:rPr>
          <w:rFonts w:ascii="Courier New" w:hAnsi="Courier New" w:cs="Courier New"/>
          <w:color w:val="222222"/>
          <w:shd w:val="clear" w:color="auto" w:fill="FFFFFF"/>
        </w:rPr>
        <w:t xml:space="preserve"> de uma ponte </w:t>
      </w:r>
      <w:r w:rsidR="004D78E8">
        <w:rPr>
          <w:rFonts w:ascii="Courier New" w:hAnsi="Courier New" w:cs="Courier New"/>
          <w:color w:val="222222"/>
          <w:shd w:val="clear" w:color="auto" w:fill="FFFFFF"/>
        </w:rPr>
        <w:t>próxima</w:t>
      </w:r>
      <w:r w:rsidR="00AB01E0">
        <w:rPr>
          <w:rFonts w:ascii="Courier New" w:hAnsi="Courier New" w:cs="Courier New"/>
          <w:color w:val="222222"/>
          <w:shd w:val="clear" w:color="auto" w:fill="FFFFFF"/>
        </w:rPr>
        <w:t xml:space="preserve"> a residência d</w:t>
      </w:r>
      <w:r w:rsidR="004D78E8" w:rsidRPr="004D78E8">
        <w:rPr>
          <w:rFonts w:ascii="Courier New" w:hAnsi="Courier New" w:cs="Courier New"/>
          <w:color w:val="222222"/>
          <w:shd w:val="clear" w:color="auto" w:fill="FFFFFF"/>
        </w:rPr>
        <w:t xml:space="preserve">e Elias </w:t>
      </w:r>
      <w:proofErr w:type="spellStart"/>
      <w:r w:rsidR="004D78E8" w:rsidRPr="004D78E8">
        <w:rPr>
          <w:rFonts w:ascii="Courier New" w:hAnsi="Courier New" w:cs="Courier New"/>
          <w:color w:val="222222"/>
          <w:shd w:val="clear" w:color="auto" w:fill="FFFFFF"/>
        </w:rPr>
        <w:t>Kopp</w:t>
      </w:r>
      <w:proofErr w:type="spellEnd"/>
      <w:r w:rsidR="00AB01E0">
        <w:rPr>
          <w:rFonts w:ascii="Courier New" w:hAnsi="Courier New" w:cs="Courier New"/>
          <w:color w:val="222222"/>
          <w:shd w:val="clear" w:color="auto" w:fill="FFFFFF"/>
        </w:rPr>
        <w:t xml:space="preserve"> e a propriedade de </w:t>
      </w:r>
      <w:r w:rsidR="00AB01E0" w:rsidRPr="004D78E8">
        <w:rPr>
          <w:rFonts w:ascii="Courier New" w:hAnsi="Courier New" w:cs="Courier New"/>
          <w:color w:val="222222"/>
          <w:shd w:val="clear" w:color="auto" w:fill="FFFFFF"/>
        </w:rPr>
        <w:t xml:space="preserve">Gilberto </w:t>
      </w:r>
      <w:proofErr w:type="spellStart"/>
      <w:r w:rsidR="00AB01E0" w:rsidRPr="004D78E8">
        <w:rPr>
          <w:rFonts w:ascii="Courier New" w:hAnsi="Courier New" w:cs="Courier New"/>
          <w:color w:val="222222"/>
          <w:shd w:val="clear" w:color="auto" w:fill="FFFFFF"/>
        </w:rPr>
        <w:t>Einhart</w:t>
      </w:r>
      <w:proofErr w:type="spellEnd"/>
      <w:r>
        <w:rPr>
          <w:rFonts w:ascii="Courier New" w:hAnsi="Courier New" w:cs="Courier New"/>
          <w:color w:val="000000"/>
        </w:rPr>
        <w:t>.</w:t>
      </w:r>
    </w:p>
    <w:p w:rsidR="00204E08" w:rsidRPr="00801C75" w:rsidRDefault="00204E08" w:rsidP="00204E08">
      <w:pPr>
        <w:pStyle w:val="Padro"/>
        <w:jc w:val="both"/>
        <w:rPr>
          <w:rFonts w:ascii="Courier New" w:hAnsi="Courier New" w:cs="Courier New"/>
        </w:rPr>
      </w:pPr>
      <w:r w:rsidRPr="00801C75">
        <w:rPr>
          <w:rFonts w:ascii="Courier New" w:hAnsi="Courier New" w:cs="Courier New"/>
        </w:rPr>
        <w:t xml:space="preserve"> </w:t>
      </w:r>
    </w:p>
    <w:p w:rsidR="00204E08" w:rsidRPr="00801C75" w:rsidRDefault="00204E08" w:rsidP="00204E08">
      <w:pPr>
        <w:pStyle w:val="Padro"/>
        <w:ind w:left="4248"/>
        <w:jc w:val="both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ind w:firstLine="708"/>
        <w:jc w:val="both"/>
        <w:rPr>
          <w:rFonts w:ascii="Courier New" w:hAnsi="Courier New" w:cs="Courier New"/>
          <w:color w:val="000000"/>
        </w:rPr>
      </w:pPr>
      <w:r w:rsidRPr="00801C75">
        <w:rPr>
          <w:rFonts w:ascii="Courier New" w:hAnsi="Courier New" w:cs="Courier New"/>
        </w:rPr>
        <w:t xml:space="preserve">     Requer à Douta Mesa Executiva desta Casa de Leis, seja enviado o expediente a Secretaria Municipal de Obras, </w:t>
      </w:r>
      <w:proofErr w:type="gramStart"/>
      <w:r w:rsidRPr="00801C75">
        <w:rPr>
          <w:rFonts w:ascii="Courier New" w:hAnsi="Courier New" w:cs="Courier New"/>
        </w:rPr>
        <w:t>Infra estrutura</w:t>
      </w:r>
      <w:proofErr w:type="gramEnd"/>
      <w:r w:rsidRPr="00801C75">
        <w:rPr>
          <w:rFonts w:ascii="Courier New" w:hAnsi="Courier New" w:cs="Courier New"/>
        </w:rPr>
        <w:t xml:space="preserve"> e Saneamento solicitando </w:t>
      </w:r>
      <w:r w:rsidR="00AB01E0">
        <w:rPr>
          <w:rFonts w:ascii="Courier New" w:hAnsi="Courier New" w:cs="Courier New"/>
          <w:color w:val="222222"/>
          <w:shd w:val="clear" w:color="auto" w:fill="FFFFFF"/>
        </w:rPr>
        <w:t>reforma</w:t>
      </w:r>
      <w:r w:rsidR="00AB01E0" w:rsidRPr="004D78E8">
        <w:rPr>
          <w:rFonts w:ascii="Courier New" w:hAnsi="Courier New" w:cs="Courier New"/>
          <w:color w:val="222222"/>
          <w:shd w:val="clear" w:color="auto" w:fill="FFFFFF"/>
        </w:rPr>
        <w:t xml:space="preserve"> de uma ponte </w:t>
      </w:r>
      <w:r w:rsidR="00AB01E0">
        <w:rPr>
          <w:rFonts w:ascii="Courier New" w:hAnsi="Courier New" w:cs="Courier New"/>
          <w:color w:val="222222"/>
          <w:shd w:val="clear" w:color="auto" w:fill="FFFFFF"/>
        </w:rPr>
        <w:t>próxima a residência d</w:t>
      </w:r>
      <w:r w:rsidR="00AB01E0" w:rsidRPr="004D78E8">
        <w:rPr>
          <w:rFonts w:ascii="Courier New" w:hAnsi="Courier New" w:cs="Courier New"/>
          <w:color w:val="222222"/>
          <w:shd w:val="clear" w:color="auto" w:fill="FFFFFF"/>
        </w:rPr>
        <w:t xml:space="preserve">e Elias </w:t>
      </w:r>
      <w:proofErr w:type="spellStart"/>
      <w:r w:rsidR="00AB01E0" w:rsidRPr="004D78E8">
        <w:rPr>
          <w:rFonts w:ascii="Courier New" w:hAnsi="Courier New" w:cs="Courier New"/>
          <w:color w:val="222222"/>
          <w:shd w:val="clear" w:color="auto" w:fill="FFFFFF"/>
        </w:rPr>
        <w:t>Kopp</w:t>
      </w:r>
      <w:proofErr w:type="spellEnd"/>
      <w:r w:rsidR="00AB01E0">
        <w:rPr>
          <w:rFonts w:ascii="Courier New" w:hAnsi="Courier New" w:cs="Courier New"/>
          <w:color w:val="222222"/>
          <w:shd w:val="clear" w:color="auto" w:fill="FFFFFF"/>
        </w:rPr>
        <w:t xml:space="preserve"> e a propriedade de </w:t>
      </w:r>
      <w:r w:rsidR="00AB01E0" w:rsidRPr="004D78E8">
        <w:rPr>
          <w:rFonts w:ascii="Courier New" w:hAnsi="Courier New" w:cs="Courier New"/>
          <w:color w:val="222222"/>
          <w:shd w:val="clear" w:color="auto" w:fill="FFFFFF"/>
        </w:rPr>
        <w:t xml:space="preserve">Gilberto </w:t>
      </w:r>
      <w:proofErr w:type="spellStart"/>
      <w:r w:rsidR="00AB01E0" w:rsidRPr="004D78E8">
        <w:rPr>
          <w:rFonts w:ascii="Courier New" w:hAnsi="Courier New" w:cs="Courier New"/>
          <w:color w:val="222222"/>
          <w:shd w:val="clear" w:color="auto" w:fill="FFFFFF"/>
        </w:rPr>
        <w:t>Einhart</w:t>
      </w:r>
      <w:proofErr w:type="spellEnd"/>
      <w:r w:rsidR="00554FE5">
        <w:rPr>
          <w:rFonts w:ascii="Courier New" w:hAnsi="Courier New" w:cs="Courier New"/>
          <w:color w:val="000000"/>
        </w:rPr>
        <w:t>.</w:t>
      </w:r>
    </w:p>
    <w:p w:rsidR="00554FE5" w:rsidRPr="00801C75" w:rsidRDefault="00554FE5" w:rsidP="00204E0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801C75">
        <w:rPr>
          <w:rFonts w:ascii="Courier New" w:hAnsi="Courier New" w:cs="Courier New"/>
          <w:b/>
          <w:bCs/>
          <w:u w:val="single"/>
        </w:rPr>
        <w:t>JUSTIFICATIVA</w:t>
      </w:r>
    </w:p>
    <w:p w:rsidR="00204E08" w:rsidRPr="00801C75" w:rsidRDefault="00204E08" w:rsidP="00204E08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04E08" w:rsidRDefault="00204E08" w:rsidP="00204E08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204E08" w:rsidRPr="0085112F" w:rsidRDefault="008D3AB7" w:rsidP="00204E0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presente proposição deve ao fato que a </w:t>
      </w:r>
      <w:r w:rsidR="004D78E8">
        <w:rPr>
          <w:rFonts w:ascii="Courier New" w:hAnsi="Courier New" w:cs="Courier New"/>
        </w:rPr>
        <w:t>ponte atual esta em condições precárias necessitando assim a construção de uma nova ponte</w:t>
      </w:r>
      <w:r w:rsidR="00204E08">
        <w:rPr>
          <w:rFonts w:ascii="Courier New" w:hAnsi="Courier New" w:cs="Courier New"/>
          <w:bCs/>
        </w:rPr>
        <w:t>. Diante do exposto os vereadores proponentes solicitam brevidade para atendimento da mesma</w:t>
      </w:r>
      <w:r w:rsidR="00204E08">
        <w:rPr>
          <w:rFonts w:ascii="Courier New" w:hAnsi="Courier New" w:cs="Courier New"/>
        </w:rPr>
        <w:t>.</w:t>
      </w:r>
    </w:p>
    <w:p w:rsidR="00204E08" w:rsidRPr="00D24519" w:rsidRDefault="00204E08" w:rsidP="00204E08">
      <w:pPr>
        <w:pStyle w:val="Padro"/>
        <w:jc w:val="both"/>
        <w:rPr>
          <w:rFonts w:ascii="Courier New" w:hAnsi="Courier New" w:cs="Courier New"/>
          <w:bCs/>
        </w:rPr>
      </w:pPr>
    </w:p>
    <w:p w:rsidR="00204E08" w:rsidRDefault="00204E08" w:rsidP="00204E0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8D3AB7"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 xml:space="preserve"> de agosto </w:t>
      </w:r>
      <w:r w:rsidRPr="003106B5">
        <w:rPr>
          <w:rFonts w:ascii="Courier New" w:hAnsi="Courier New" w:cs="Courier New"/>
        </w:rPr>
        <w:t>de 201</w:t>
      </w:r>
      <w:r>
        <w:rPr>
          <w:rFonts w:ascii="Courier New" w:hAnsi="Courier New" w:cs="Courier New"/>
        </w:rPr>
        <w:t>4.</w:t>
      </w:r>
    </w:p>
    <w:p w:rsidR="00204E08" w:rsidRDefault="00204E08" w:rsidP="00204E08">
      <w:pPr>
        <w:pStyle w:val="Padro"/>
        <w:rPr>
          <w:rFonts w:ascii="Courier New" w:hAnsi="Courier New" w:cs="Courier New"/>
        </w:rPr>
      </w:pPr>
    </w:p>
    <w:p w:rsidR="00204E08" w:rsidRDefault="00204E08" w:rsidP="00204E08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204E08" w:rsidRDefault="00204E08" w:rsidP="00204E08">
      <w:pPr>
        <w:pStyle w:val="Padro"/>
        <w:jc w:val="center"/>
        <w:rPr>
          <w:rFonts w:ascii="Courier New" w:hAnsi="Courier New" w:cs="Courier New"/>
        </w:rPr>
      </w:pPr>
    </w:p>
    <w:p w:rsidR="00204E08" w:rsidRPr="00390F99" w:rsidRDefault="00204E08" w:rsidP="00204E08">
      <w:pPr>
        <w:pStyle w:val="Padro"/>
        <w:jc w:val="center"/>
        <w:rPr>
          <w:rFonts w:ascii="Courier New" w:hAnsi="Courier New" w:cs="Courier New"/>
        </w:rPr>
      </w:pPr>
    </w:p>
    <w:p w:rsidR="00204E08" w:rsidRPr="00390F99" w:rsidRDefault="00204E08" w:rsidP="00204E08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204E08" w:rsidRPr="00390F99" w:rsidRDefault="00112F73" w:rsidP="00204E08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10.55pt;margin-top:8.75pt;width:138.45pt;height:1.55pt;flip:x y;z-index:251657216" o:connectortype="straight"/>
        </w:pict>
      </w:r>
      <w:r w:rsidR="00204E08" w:rsidRPr="00390F99">
        <w:rPr>
          <w:rFonts w:ascii="Courier New" w:hAnsi="Courier New" w:cs="Courier New"/>
          <w:i/>
          <w:iCs/>
          <w:sz w:val="20"/>
          <w:szCs w:val="22"/>
        </w:rPr>
        <w:tab/>
      </w:r>
      <w:r w:rsidR="00204E08" w:rsidRPr="00390F99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204E08" w:rsidRPr="00390F99" w:rsidRDefault="00204E08" w:rsidP="00204E08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Sidinei</w:t>
      </w:r>
      <w:proofErr w:type="spellEnd"/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     </w:t>
      </w:r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204E08" w:rsidRPr="00390F99" w:rsidRDefault="00204E08" w:rsidP="00204E08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   </w:t>
      </w:r>
      <w:r w:rsidRPr="00390F99">
        <w:rPr>
          <w:rFonts w:ascii="Courier New" w:hAnsi="Courier New" w:cs="Courier New"/>
          <w:sz w:val="22"/>
        </w:rPr>
        <w:tab/>
        <w:t xml:space="preserve">Vereador                                           </w:t>
      </w:r>
      <w:proofErr w:type="spellStart"/>
      <w:r w:rsidRPr="00390F99">
        <w:rPr>
          <w:rFonts w:ascii="Courier New" w:hAnsi="Courier New" w:cs="Courier New"/>
          <w:sz w:val="22"/>
        </w:rPr>
        <w:t>Vereador</w:t>
      </w:r>
      <w:proofErr w:type="spellEnd"/>
    </w:p>
    <w:p w:rsidR="00204E08" w:rsidRDefault="00204E08" w:rsidP="00204E08">
      <w:pPr>
        <w:pStyle w:val="Padro"/>
        <w:rPr>
          <w:rFonts w:ascii="Courier New" w:hAnsi="Courier New" w:cs="Courier New"/>
        </w:rPr>
      </w:pPr>
    </w:p>
    <w:p w:rsidR="00B36E81" w:rsidRPr="00204E08" w:rsidRDefault="00B36E81" w:rsidP="00204E08">
      <w:pPr>
        <w:jc w:val="center"/>
      </w:pPr>
    </w:p>
    <w:sectPr w:rsidR="00B36E81" w:rsidRPr="00204E0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2FA" w:rsidRDefault="00AB12FA">
      <w:r>
        <w:separator/>
      </w:r>
    </w:p>
  </w:endnote>
  <w:endnote w:type="continuationSeparator" w:id="1">
    <w:p w:rsidR="00AB12FA" w:rsidRDefault="00AB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2FA" w:rsidRDefault="00AB12FA">
      <w:r>
        <w:separator/>
      </w:r>
    </w:p>
  </w:footnote>
  <w:footnote w:type="continuationSeparator" w:id="1">
    <w:p w:rsidR="00AB12FA" w:rsidRDefault="00AB1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2507B8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21809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76F74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E5617"/>
    <w:rsid w:val="000F654D"/>
    <w:rsid w:val="00101338"/>
    <w:rsid w:val="00107B82"/>
    <w:rsid w:val="00112F73"/>
    <w:rsid w:val="00114EA5"/>
    <w:rsid w:val="0011575B"/>
    <w:rsid w:val="00125022"/>
    <w:rsid w:val="001279FB"/>
    <w:rsid w:val="00130823"/>
    <w:rsid w:val="001316E5"/>
    <w:rsid w:val="00133531"/>
    <w:rsid w:val="0013520F"/>
    <w:rsid w:val="001409DF"/>
    <w:rsid w:val="00152530"/>
    <w:rsid w:val="00162E48"/>
    <w:rsid w:val="0017279F"/>
    <w:rsid w:val="00175A6C"/>
    <w:rsid w:val="00175E7E"/>
    <w:rsid w:val="001763D6"/>
    <w:rsid w:val="001908FA"/>
    <w:rsid w:val="00190BE6"/>
    <w:rsid w:val="0019152C"/>
    <w:rsid w:val="00194919"/>
    <w:rsid w:val="00195C5E"/>
    <w:rsid w:val="001A3BB0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4E08"/>
    <w:rsid w:val="0020785F"/>
    <w:rsid w:val="00210F2F"/>
    <w:rsid w:val="002144BC"/>
    <w:rsid w:val="002159D1"/>
    <w:rsid w:val="00215A60"/>
    <w:rsid w:val="00216093"/>
    <w:rsid w:val="002247BE"/>
    <w:rsid w:val="002323FA"/>
    <w:rsid w:val="00232BE8"/>
    <w:rsid w:val="00240A05"/>
    <w:rsid w:val="00245FC5"/>
    <w:rsid w:val="00246921"/>
    <w:rsid w:val="002507B8"/>
    <w:rsid w:val="00255B08"/>
    <w:rsid w:val="00256D7B"/>
    <w:rsid w:val="00261C11"/>
    <w:rsid w:val="0027375E"/>
    <w:rsid w:val="00280023"/>
    <w:rsid w:val="00296A3C"/>
    <w:rsid w:val="00297DB2"/>
    <w:rsid w:val="002A1C6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71808"/>
    <w:rsid w:val="00373316"/>
    <w:rsid w:val="00385F3E"/>
    <w:rsid w:val="00386BB4"/>
    <w:rsid w:val="003B12EB"/>
    <w:rsid w:val="003B1384"/>
    <w:rsid w:val="003B2BAB"/>
    <w:rsid w:val="003B785A"/>
    <w:rsid w:val="003C27E8"/>
    <w:rsid w:val="003D5A84"/>
    <w:rsid w:val="003D6FD0"/>
    <w:rsid w:val="003E24C9"/>
    <w:rsid w:val="003E56C4"/>
    <w:rsid w:val="003F2E8F"/>
    <w:rsid w:val="003F6338"/>
    <w:rsid w:val="003F6815"/>
    <w:rsid w:val="00401BC3"/>
    <w:rsid w:val="004021A3"/>
    <w:rsid w:val="0041534A"/>
    <w:rsid w:val="00415370"/>
    <w:rsid w:val="004277CC"/>
    <w:rsid w:val="00441C63"/>
    <w:rsid w:val="00441E2F"/>
    <w:rsid w:val="0044388C"/>
    <w:rsid w:val="00447B3D"/>
    <w:rsid w:val="00462787"/>
    <w:rsid w:val="00463062"/>
    <w:rsid w:val="0046416B"/>
    <w:rsid w:val="00477D56"/>
    <w:rsid w:val="004818CD"/>
    <w:rsid w:val="0048417D"/>
    <w:rsid w:val="0049660A"/>
    <w:rsid w:val="004A5030"/>
    <w:rsid w:val="004A5050"/>
    <w:rsid w:val="004B02AB"/>
    <w:rsid w:val="004B2A61"/>
    <w:rsid w:val="004B70E5"/>
    <w:rsid w:val="004D5231"/>
    <w:rsid w:val="004D78E8"/>
    <w:rsid w:val="004E162E"/>
    <w:rsid w:val="004E446A"/>
    <w:rsid w:val="004E4763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26AEC"/>
    <w:rsid w:val="00530A81"/>
    <w:rsid w:val="00547DE6"/>
    <w:rsid w:val="00550B81"/>
    <w:rsid w:val="00554FE5"/>
    <w:rsid w:val="005561AC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4BF5"/>
    <w:rsid w:val="00596144"/>
    <w:rsid w:val="005972BD"/>
    <w:rsid w:val="00597C86"/>
    <w:rsid w:val="005A0F2F"/>
    <w:rsid w:val="005B1FD7"/>
    <w:rsid w:val="005C4CE7"/>
    <w:rsid w:val="005D0CEC"/>
    <w:rsid w:val="005D26BE"/>
    <w:rsid w:val="005E670E"/>
    <w:rsid w:val="005E7463"/>
    <w:rsid w:val="0060375E"/>
    <w:rsid w:val="00605BE1"/>
    <w:rsid w:val="006132D6"/>
    <w:rsid w:val="00616438"/>
    <w:rsid w:val="0062119F"/>
    <w:rsid w:val="00622937"/>
    <w:rsid w:val="0062365E"/>
    <w:rsid w:val="00635FDA"/>
    <w:rsid w:val="00656B2F"/>
    <w:rsid w:val="00663DBF"/>
    <w:rsid w:val="0067182B"/>
    <w:rsid w:val="0067732A"/>
    <w:rsid w:val="00685600"/>
    <w:rsid w:val="0068567F"/>
    <w:rsid w:val="00690DAF"/>
    <w:rsid w:val="006922B6"/>
    <w:rsid w:val="006A3FB0"/>
    <w:rsid w:val="006A4293"/>
    <w:rsid w:val="006B47CD"/>
    <w:rsid w:val="006B4973"/>
    <w:rsid w:val="006B52CD"/>
    <w:rsid w:val="006C3C52"/>
    <w:rsid w:val="006D51AA"/>
    <w:rsid w:val="006F2468"/>
    <w:rsid w:val="006F496B"/>
    <w:rsid w:val="006F5204"/>
    <w:rsid w:val="006F75D7"/>
    <w:rsid w:val="00700A8E"/>
    <w:rsid w:val="0070479D"/>
    <w:rsid w:val="00705836"/>
    <w:rsid w:val="00707A9F"/>
    <w:rsid w:val="00726898"/>
    <w:rsid w:val="00730509"/>
    <w:rsid w:val="00755620"/>
    <w:rsid w:val="0076205E"/>
    <w:rsid w:val="00763AFF"/>
    <w:rsid w:val="007826FB"/>
    <w:rsid w:val="00784896"/>
    <w:rsid w:val="00794295"/>
    <w:rsid w:val="00795D19"/>
    <w:rsid w:val="007B3955"/>
    <w:rsid w:val="007C0D2C"/>
    <w:rsid w:val="007C15E6"/>
    <w:rsid w:val="007C63BA"/>
    <w:rsid w:val="007C71E5"/>
    <w:rsid w:val="007D188D"/>
    <w:rsid w:val="007E0A20"/>
    <w:rsid w:val="007E55B8"/>
    <w:rsid w:val="007F3E73"/>
    <w:rsid w:val="007F42F3"/>
    <w:rsid w:val="007F46CF"/>
    <w:rsid w:val="007F620C"/>
    <w:rsid w:val="00803CD9"/>
    <w:rsid w:val="00805D71"/>
    <w:rsid w:val="008078C1"/>
    <w:rsid w:val="00810E11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37EE"/>
    <w:rsid w:val="00896396"/>
    <w:rsid w:val="00896EB3"/>
    <w:rsid w:val="008B2280"/>
    <w:rsid w:val="008B61CB"/>
    <w:rsid w:val="008D0FE8"/>
    <w:rsid w:val="008D387A"/>
    <w:rsid w:val="008D3AB7"/>
    <w:rsid w:val="008D51FD"/>
    <w:rsid w:val="008D61A3"/>
    <w:rsid w:val="008D6B47"/>
    <w:rsid w:val="009029F1"/>
    <w:rsid w:val="009134B2"/>
    <w:rsid w:val="00917344"/>
    <w:rsid w:val="00924CD3"/>
    <w:rsid w:val="0093039D"/>
    <w:rsid w:val="00931FB8"/>
    <w:rsid w:val="00946D88"/>
    <w:rsid w:val="00954366"/>
    <w:rsid w:val="00963F31"/>
    <w:rsid w:val="00980EF8"/>
    <w:rsid w:val="009903F5"/>
    <w:rsid w:val="009B5C12"/>
    <w:rsid w:val="009C0AF5"/>
    <w:rsid w:val="009C0E91"/>
    <w:rsid w:val="009C355C"/>
    <w:rsid w:val="009C4830"/>
    <w:rsid w:val="009C6167"/>
    <w:rsid w:val="009C743C"/>
    <w:rsid w:val="009E26D5"/>
    <w:rsid w:val="009E558E"/>
    <w:rsid w:val="009E5614"/>
    <w:rsid w:val="009F63AD"/>
    <w:rsid w:val="009F6FBE"/>
    <w:rsid w:val="00A27FDB"/>
    <w:rsid w:val="00A34BE1"/>
    <w:rsid w:val="00A413F9"/>
    <w:rsid w:val="00A51850"/>
    <w:rsid w:val="00A62431"/>
    <w:rsid w:val="00A6244E"/>
    <w:rsid w:val="00A62E98"/>
    <w:rsid w:val="00A64030"/>
    <w:rsid w:val="00A645CB"/>
    <w:rsid w:val="00A65565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01E0"/>
    <w:rsid w:val="00AB12FA"/>
    <w:rsid w:val="00AB41EF"/>
    <w:rsid w:val="00AB4D1C"/>
    <w:rsid w:val="00AB621F"/>
    <w:rsid w:val="00AB6B02"/>
    <w:rsid w:val="00AC33B3"/>
    <w:rsid w:val="00AC456F"/>
    <w:rsid w:val="00AC47C1"/>
    <w:rsid w:val="00AD0F09"/>
    <w:rsid w:val="00AD41B6"/>
    <w:rsid w:val="00AD5CD7"/>
    <w:rsid w:val="00AD7AF4"/>
    <w:rsid w:val="00AE149E"/>
    <w:rsid w:val="00AE69B5"/>
    <w:rsid w:val="00B0042D"/>
    <w:rsid w:val="00B0210E"/>
    <w:rsid w:val="00B0241F"/>
    <w:rsid w:val="00B10218"/>
    <w:rsid w:val="00B207D5"/>
    <w:rsid w:val="00B36E81"/>
    <w:rsid w:val="00B4589F"/>
    <w:rsid w:val="00B52E89"/>
    <w:rsid w:val="00B675AF"/>
    <w:rsid w:val="00B713ED"/>
    <w:rsid w:val="00B764D4"/>
    <w:rsid w:val="00B778FA"/>
    <w:rsid w:val="00B83A85"/>
    <w:rsid w:val="00B853C3"/>
    <w:rsid w:val="00B916F1"/>
    <w:rsid w:val="00B968BD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E76C5"/>
    <w:rsid w:val="00BF17ED"/>
    <w:rsid w:val="00BF38D9"/>
    <w:rsid w:val="00C02D36"/>
    <w:rsid w:val="00C07682"/>
    <w:rsid w:val="00C07FAA"/>
    <w:rsid w:val="00C12ED1"/>
    <w:rsid w:val="00C22593"/>
    <w:rsid w:val="00C268CE"/>
    <w:rsid w:val="00C303E4"/>
    <w:rsid w:val="00C336F2"/>
    <w:rsid w:val="00C40EBC"/>
    <w:rsid w:val="00C42E41"/>
    <w:rsid w:val="00C649A8"/>
    <w:rsid w:val="00C71AFF"/>
    <w:rsid w:val="00C7338E"/>
    <w:rsid w:val="00C73B74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14D79"/>
    <w:rsid w:val="00D20373"/>
    <w:rsid w:val="00D401A2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60F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5690"/>
    <w:rsid w:val="00E27052"/>
    <w:rsid w:val="00E27211"/>
    <w:rsid w:val="00E27794"/>
    <w:rsid w:val="00E27E84"/>
    <w:rsid w:val="00E432EC"/>
    <w:rsid w:val="00E43EA8"/>
    <w:rsid w:val="00E514C2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87580"/>
    <w:rsid w:val="00EA4157"/>
    <w:rsid w:val="00ED03F2"/>
    <w:rsid w:val="00ED0B1A"/>
    <w:rsid w:val="00ED25EF"/>
    <w:rsid w:val="00ED7CF0"/>
    <w:rsid w:val="00EE1E8E"/>
    <w:rsid w:val="00EE3EAA"/>
    <w:rsid w:val="00EE48C1"/>
    <w:rsid w:val="00EE4E86"/>
    <w:rsid w:val="00EE57BE"/>
    <w:rsid w:val="00EE75EA"/>
    <w:rsid w:val="00EE7C58"/>
    <w:rsid w:val="00F02F20"/>
    <w:rsid w:val="00F0338E"/>
    <w:rsid w:val="00F1269F"/>
    <w:rsid w:val="00F13ECD"/>
    <w:rsid w:val="00F24B12"/>
    <w:rsid w:val="00F277E0"/>
    <w:rsid w:val="00F32C26"/>
    <w:rsid w:val="00F33B7F"/>
    <w:rsid w:val="00F34ABB"/>
    <w:rsid w:val="00F403CB"/>
    <w:rsid w:val="00F40A82"/>
    <w:rsid w:val="00F45BC3"/>
    <w:rsid w:val="00F46439"/>
    <w:rsid w:val="00F55A4F"/>
    <w:rsid w:val="00F60B98"/>
    <w:rsid w:val="00F61A3A"/>
    <w:rsid w:val="00F736C4"/>
    <w:rsid w:val="00F74E9D"/>
    <w:rsid w:val="00F85E58"/>
    <w:rsid w:val="00F8723C"/>
    <w:rsid w:val="00F96EC5"/>
    <w:rsid w:val="00FA05AC"/>
    <w:rsid w:val="00FA18B7"/>
    <w:rsid w:val="00FA3EB3"/>
    <w:rsid w:val="00FB15F5"/>
    <w:rsid w:val="00FB3F66"/>
    <w:rsid w:val="00FB3F74"/>
    <w:rsid w:val="00FB7206"/>
    <w:rsid w:val="00FD6A35"/>
    <w:rsid w:val="00FE32B8"/>
    <w:rsid w:val="00FE44AB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8D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4D7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5</cp:revision>
  <cp:lastPrinted>2014-08-25T19:51:00Z</cp:lastPrinted>
  <dcterms:created xsi:type="dcterms:W3CDTF">2014-08-22T17:58:00Z</dcterms:created>
  <dcterms:modified xsi:type="dcterms:W3CDTF">2014-08-25T19:53:00Z</dcterms:modified>
</cp:coreProperties>
</file>