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D686" w14:textId="77777777" w:rsidR="00FE2F71" w:rsidRDefault="0000000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B16DED8" wp14:editId="776FE785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892182506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FC89C43" w14:textId="77777777" w:rsidR="00FE2F71" w:rsidRDefault="00FE2F71">
      <w:pPr>
        <w:pStyle w:val="Standard"/>
        <w:spacing w:after="0"/>
        <w:jc w:val="both"/>
        <w:rPr>
          <w:rFonts w:ascii="Arial" w:hAnsi="Arial" w:cs="Arial, sans-serif"/>
          <w:b/>
          <w:caps/>
        </w:rPr>
      </w:pPr>
    </w:p>
    <w:p w14:paraId="3DD7D644" w14:textId="77777777" w:rsidR="00EF1850" w:rsidRDefault="00EF1850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6C74B091" w14:textId="77777777" w:rsidR="00EF1850" w:rsidRDefault="00EF1850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53A69A18" w14:textId="77777777" w:rsidR="00EF1850" w:rsidRDefault="00EF1850" w:rsidP="00EF1850">
      <w:pPr>
        <w:pStyle w:val="Corpodetexto"/>
        <w:spacing w:after="0"/>
        <w:jc w:val="center"/>
        <w:rPr>
          <w:rFonts w:ascii="Arial" w:hAnsi="Arial" w:cs="Arial;sans-serif"/>
          <w:b/>
        </w:rPr>
      </w:pPr>
      <w:bookmarkStart w:id="0" w:name="_Hlk156976152"/>
      <w:r>
        <w:rPr>
          <w:rFonts w:ascii="Arial" w:hAnsi="Arial" w:cs="Arial;sans-serif"/>
          <w:b/>
        </w:rPr>
        <w:t>ESTADO DO RIO GRANDE DO SUL</w:t>
      </w:r>
    </w:p>
    <w:p w14:paraId="39726874" w14:textId="77777777" w:rsidR="00EF1850" w:rsidRDefault="00EF1850" w:rsidP="00EF1850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PREFEITURA DE ARROIO DO PADRE</w:t>
      </w:r>
    </w:p>
    <w:p w14:paraId="751E0CE5" w14:textId="77777777" w:rsidR="00EF1850" w:rsidRDefault="00EF1850" w:rsidP="00EF1850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GABINETE DO PREFEITO</w:t>
      </w:r>
    </w:p>
    <w:p w14:paraId="1CE19678" w14:textId="77777777" w:rsidR="00EF1850" w:rsidRDefault="00EF1850" w:rsidP="00EF1850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15563504" w14:textId="77777777" w:rsidR="00EF1850" w:rsidRDefault="00EF1850" w:rsidP="00EF1850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273C8F81" w14:textId="6EBBE406" w:rsidR="00EF1850" w:rsidRDefault="00EF1850" w:rsidP="00EF1850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LEI Nº 2.600 DE 24 DE JANEIRO DE 2024.</w:t>
      </w:r>
    </w:p>
    <w:bookmarkEnd w:id="0"/>
    <w:p w14:paraId="3B4DB1F1" w14:textId="77777777" w:rsidR="00FE2F71" w:rsidRDefault="00000000">
      <w:pPr>
        <w:pStyle w:val="Padro"/>
        <w:tabs>
          <w:tab w:val="clear" w:pos="708"/>
          <w:tab w:val="left" w:pos="4536"/>
          <w:tab w:val="left" w:pos="10958"/>
        </w:tabs>
        <w:spacing w:after="280" w:line="240" w:lineRule="auto"/>
        <w:ind w:left="3828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Autoriza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determinado para atender a necessidade de excepcional interesse público para o cargo de </w:t>
      </w:r>
      <w:r>
        <w:rPr>
          <w:rFonts w:ascii="Arial" w:hAnsi="Arial" w:cs="Arial"/>
          <w:sz w:val="24"/>
          <w:szCs w:val="24"/>
        </w:rPr>
        <w:t>Professor - II.</w:t>
      </w:r>
    </w:p>
    <w:p w14:paraId="1883D6FB" w14:textId="77777777" w:rsidR="00EF1850" w:rsidRDefault="00EF1850" w:rsidP="00EF1850">
      <w:pPr>
        <w:tabs>
          <w:tab w:val="left" w:pos="4535"/>
          <w:tab w:val="left" w:pos="10957"/>
        </w:tabs>
        <w:spacing w:after="240"/>
        <w:jc w:val="both"/>
        <w:rPr>
          <w:rFonts w:hint="eastAsia"/>
        </w:rPr>
      </w:pPr>
      <w:r>
        <w:rPr>
          <w:rFonts w:ascii="Arial" w:eastAsia="Arial" w:hAnsi="Arial"/>
        </w:rPr>
        <w:t xml:space="preserve">O </w:t>
      </w:r>
      <w:r>
        <w:rPr>
          <w:rFonts w:ascii="Arial" w:hAnsi="Arial"/>
        </w:rPr>
        <w:t>Vice Prefeito</w:t>
      </w:r>
      <w:r>
        <w:rPr>
          <w:rFonts w:ascii="Arial" w:eastAsia="Arial" w:hAnsi="Arial"/>
        </w:rPr>
        <w:t xml:space="preserve"> Municipal no Exercício do Cargo de Prefeito de Arroio do Padre, RS, Sr. </w:t>
      </w: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eastAsia="Arial" w:hAnsi="Arial"/>
          <w:color w:val="000000"/>
        </w:rPr>
        <w:t>, faz saber que a C</w:t>
      </w:r>
      <w:r>
        <w:rPr>
          <w:rFonts w:ascii="Arial" w:eastAsia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ascii="Arial" w:eastAsia="SimSun" w:hAnsi="Arial"/>
          <w:lang w:eastAsia="en-US" w:bidi="ar-SA"/>
        </w:rPr>
        <w:t xml:space="preserve">                                                                                     </w:t>
      </w:r>
    </w:p>
    <w:p w14:paraId="2EB03674" w14:textId="77777777" w:rsidR="00FE2F71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1º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trata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determinado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suas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Turismo.</w:t>
      </w:r>
    </w:p>
    <w:p w14:paraId="3925DA0E" w14:textId="77777777" w:rsidR="00FE2F71" w:rsidRDefault="00000000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2º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pelo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prazo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11 (onze) meses</w:t>
      </w:r>
      <w:r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 Professor de Português 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quadro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abaixo:</w:t>
      </w:r>
    </w:p>
    <w:tbl>
      <w:tblPr>
        <w:tblW w:w="96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2550"/>
        <w:gridCol w:w="2411"/>
        <w:gridCol w:w="2665"/>
      </w:tblGrid>
      <w:tr w:rsidR="00FE2F71" w14:paraId="1A082D37" w14:textId="77777777">
        <w:trPr>
          <w:trHeight w:val="37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B23B9" w14:textId="77777777" w:rsidR="00FE2F71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Nº de Cargos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66BD7" w14:textId="77777777" w:rsidR="00FE2F71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Denominação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3E5DA" w14:textId="77777777" w:rsidR="00FE2F71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Remuneração Mensal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5D8BA" w14:textId="77777777" w:rsidR="00FE2F71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Carga Horária Semanal</w:t>
            </w:r>
          </w:p>
        </w:tc>
      </w:tr>
      <w:tr w:rsidR="00FE2F71" w14:paraId="633A2C73" w14:textId="77777777">
        <w:trPr>
          <w:trHeight w:val="35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B620F" w14:textId="77777777" w:rsidR="00FE2F71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 profissional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DB371" w14:textId="77777777" w:rsidR="00FE2F71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Professor – II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9AF4C" w14:textId="77777777" w:rsidR="00FE2F71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R$ 851,22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6C7C1" w14:textId="77777777" w:rsidR="00FE2F71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08 horas</w:t>
            </w:r>
          </w:p>
        </w:tc>
      </w:tr>
    </w:tbl>
    <w:p w14:paraId="49C82300" w14:textId="77777777" w:rsidR="00FE2F71" w:rsidRDefault="00000000">
      <w:pPr>
        <w:pStyle w:val="Standard"/>
        <w:tabs>
          <w:tab w:val="left" w:pos="0"/>
          <w:tab w:val="left" w:pos="5460"/>
        </w:tabs>
        <w:spacing w:before="120" w:after="120" w:line="240" w:lineRule="auto"/>
        <w:jc w:val="both"/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1DF38E12" w14:textId="77777777" w:rsidR="00FE2F71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239DFE90" w14:textId="77777777" w:rsidR="00FE2F71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3º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especificações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funcionais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descrição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sintética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atribuições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cargo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desenvolvido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requisitos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provimento,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contidos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Anexo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7F3BB2B9" w14:textId="77777777" w:rsidR="00FE2F71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municipais, e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</w:rPr>
        <w:t>será realizado processo seletivo simplificado</w:t>
      </w:r>
    </w:p>
    <w:p w14:paraId="3044704C" w14:textId="77777777" w:rsidR="00FE2F71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5º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Constatada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necessidade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atendimento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à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população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relevante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interesse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público,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realizar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serviço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extraordinário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devida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justificativa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vinculado.</w:t>
      </w:r>
    </w:p>
    <w:p w14:paraId="4C94EEA6" w14:textId="77777777" w:rsidR="00FE2F71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6º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recrutamento,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seleção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responsabilidade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Administração,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Planejamento,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Finanças,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Tributos,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lastRenderedPageBreak/>
        <w:t>cabendo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 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fiscalização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celebrado.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08942462" w14:textId="77777777" w:rsidR="00FE2F71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7º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aplicar-se-á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Regime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Geral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Previdência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Social.</w:t>
      </w:r>
    </w:p>
    <w:p w14:paraId="3644816B" w14:textId="77777777" w:rsidR="00FE2F71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8º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despesas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decorrentes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correrão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dotações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orçamentárias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específicas.</w:t>
      </w:r>
    </w:p>
    <w:p w14:paraId="7D25BA16" w14:textId="77777777" w:rsidR="00FE2F71" w:rsidRDefault="00000000">
      <w:pPr>
        <w:pStyle w:val="Standard"/>
        <w:tabs>
          <w:tab w:val="left" w:pos="0"/>
        </w:tabs>
        <w:spacing w:after="120" w:line="240" w:lineRule="auto"/>
        <w:ind w:right="-1"/>
        <w:jc w:val="both"/>
        <w:rPr>
          <w:rFonts w:ascii="Arial" w:hAnsi="Arial"/>
          <w:color w:val="000000"/>
        </w:rPr>
      </w:pPr>
      <w:r>
        <w:rPr>
          <w:rFonts w:ascii="Arial" w:hAnsi="Arial" w:cs="Arial"/>
          <w:b/>
          <w:bCs/>
          <w:color w:val="auto"/>
        </w:rPr>
        <w:t>Art.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9º </w:t>
      </w:r>
      <w:r>
        <w:rPr>
          <w:rFonts w:ascii="Arial" w:hAnsi="Arial" w:cs="Arial"/>
          <w:bCs/>
          <w:color w:val="auto"/>
        </w:rPr>
        <w:t>Esta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Lei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entra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em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vigor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na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data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de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sua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publicação.</w:t>
      </w:r>
    </w:p>
    <w:p w14:paraId="2B60E47D" w14:textId="77777777" w:rsidR="00FE2F71" w:rsidRDefault="00FE2F71">
      <w:pPr>
        <w:pStyle w:val="Standard"/>
        <w:tabs>
          <w:tab w:val="left" w:pos="0"/>
        </w:tabs>
        <w:spacing w:after="0"/>
        <w:ind w:right="-1"/>
        <w:jc w:val="both"/>
        <w:rPr>
          <w:rFonts w:ascii="Arial" w:hAnsi="Arial" w:cs="Arial"/>
          <w:bCs/>
          <w:color w:val="auto"/>
        </w:rPr>
      </w:pPr>
    </w:p>
    <w:p w14:paraId="32A58443" w14:textId="77777777" w:rsidR="00EF1850" w:rsidRDefault="00000000" w:rsidP="00EF1850">
      <w:pPr>
        <w:tabs>
          <w:tab w:val="left" w:pos="0"/>
        </w:tabs>
        <w:spacing w:after="120"/>
        <w:ind w:right="-1"/>
        <w:jc w:val="right"/>
        <w:rPr>
          <w:rFonts w:ascii="Arial" w:hAnsi="Arial"/>
        </w:rPr>
      </w:pPr>
      <w:r>
        <w:rPr>
          <w:rFonts w:ascii="Arial" w:eastAsia="Arial" w:hAnsi="Arial"/>
        </w:rPr>
        <w:t xml:space="preserve"> </w:t>
      </w:r>
      <w:bookmarkStart w:id="1" w:name="_Hlk156910507"/>
      <w:r w:rsidR="00EF1850">
        <w:rPr>
          <w:rFonts w:ascii="Arial" w:hAnsi="Arial"/>
        </w:rPr>
        <w:t>Arroio do Padre, 24 de janeiro de 2024.</w:t>
      </w:r>
    </w:p>
    <w:p w14:paraId="12CFC680" w14:textId="77777777" w:rsidR="00EF1850" w:rsidRDefault="00EF1850" w:rsidP="00EF1850">
      <w:pPr>
        <w:tabs>
          <w:tab w:val="left" w:pos="0"/>
        </w:tabs>
        <w:rPr>
          <w:rFonts w:ascii="Arial" w:hAnsi="Arial"/>
        </w:rPr>
      </w:pPr>
    </w:p>
    <w:p w14:paraId="47FECCE7" w14:textId="77777777" w:rsidR="00EF1850" w:rsidRDefault="00EF1850" w:rsidP="00EF1850">
      <w:pPr>
        <w:tabs>
          <w:tab w:val="left" w:pos="0"/>
        </w:tabs>
        <w:rPr>
          <w:rFonts w:ascii="Arial" w:hAnsi="Arial"/>
        </w:rPr>
      </w:pPr>
    </w:p>
    <w:p w14:paraId="1507A0CC" w14:textId="77777777" w:rsidR="00EF1850" w:rsidRDefault="00EF1850" w:rsidP="00EF1850">
      <w:pPr>
        <w:tabs>
          <w:tab w:val="left" w:pos="0"/>
        </w:tabs>
        <w:rPr>
          <w:rFonts w:ascii="Arial" w:hAnsi="Arial"/>
        </w:rPr>
      </w:pPr>
    </w:p>
    <w:p w14:paraId="60B074A5" w14:textId="77777777" w:rsidR="00EF1850" w:rsidRDefault="00EF1850" w:rsidP="00EF1850">
      <w:pPr>
        <w:rPr>
          <w:rFonts w:ascii="Arial" w:hAnsi="Arial"/>
        </w:rPr>
      </w:pPr>
    </w:p>
    <w:p w14:paraId="6C77C32B" w14:textId="77777777" w:rsidR="00EF1850" w:rsidRDefault="00EF1850" w:rsidP="00EF1850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 w14:paraId="498731AC" w14:textId="77777777" w:rsidR="00EF1850" w:rsidRDefault="00EF1850" w:rsidP="00EF1850">
      <w:pPr>
        <w:jc w:val="center"/>
        <w:rPr>
          <w:rFonts w:ascii="Calibri" w:hAnsi="Calibri" w:cs="Calibri"/>
        </w:rPr>
      </w:pP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hAnsi="Arial"/>
        </w:rPr>
        <w:t xml:space="preserve"> </w:t>
      </w:r>
    </w:p>
    <w:p w14:paraId="6289606F" w14:textId="77777777" w:rsidR="00EF1850" w:rsidRDefault="00EF1850" w:rsidP="00EF1850">
      <w:pPr>
        <w:jc w:val="center"/>
        <w:rPr>
          <w:rFonts w:hint="eastAsia"/>
        </w:rPr>
      </w:pPr>
      <w:r>
        <w:rPr>
          <w:rFonts w:ascii="Arial" w:hAnsi="Arial"/>
        </w:rPr>
        <w:t>Vice Prefeito no Exercício do Cargo de Prefeito</w:t>
      </w:r>
    </w:p>
    <w:bookmarkEnd w:id="1"/>
    <w:p w14:paraId="46ACE456" w14:textId="4B457111" w:rsidR="00FE2F71" w:rsidRDefault="00FE2F71" w:rsidP="00EF1850">
      <w:pPr>
        <w:pStyle w:val="Standard"/>
        <w:tabs>
          <w:tab w:val="left" w:pos="0"/>
        </w:tabs>
        <w:spacing w:after="0"/>
        <w:ind w:right="-1"/>
        <w:jc w:val="right"/>
        <w:rPr>
          <w:rFonts w:ascii="Arial" w:eastAsia="Arial" w:hAnsi="Arial" w:cs="Arial"/>
          <w:shd w:val="clear" w:color="auto" w:fill="FFFFFF"/>
        </w:rPr>
      </w:pPr>
    </w:p>
    <w:p w14:paraId="71C08E3B" w14:textId="77777777" w:rsidR="00FE2F71" w:rsidRDefault="00FE2F7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31D6938" w14:textId="77777777" w:rsidR="00FE2F71" w:rsidRDefault="00FE2F7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A5A3F85" w14:textId="77777777" w:rsidR="00FE2F71" w:rsidRDefault="00FE2F7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3439150" w14:textId="77777777" w:rsidR="00FE2F71" w:rsidRDefault="00FE2F7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22A52D3" w14:textId="77777777" w:rsidR="00FE2F71" w:rsidRDefault="00FE2F7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CB83B4C" w14:textId="77777777" w:rsidR="00FE2F71" w:rsidRDefault="00FE2F7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2C7B9DC" w14:textId="77777777" w:rsidR="00FE2F71" w:rsidRDefault="00FE2F7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332124D" w14:textId="77777777" w:rsidR="00FE2F71" w:rsidRDefault="00FE2F7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2F4E498" w14:textId="77777777" w:rsidR="00FE2F71" w:rsidRDefault="00FE2F7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7F28624" w14:textId="77777777" w:rsidR="00FE2F71" w:rsidRDefault="00FE2F7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E10F4A3" w14:textId="77777777" w:rsidR="00FE2F71" w:rsidRDefault="00FE2F7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B85D7B9" w14:textId="77777777" w:rsidR="00FE2F71" w:rsidRDefault="00FE2F7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8B1AB20" w14:textId="77777777" w:rsidR="00FE2F71" w:rsidRDefault="00FE2F7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2FEB913" w14:textId="77777777" w:rsidR="00FE2F71" w:rsidRDefault="00FE2F7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10EEE8F" w14:textId="77777777" w:rsidR="00FE2F71" w:rsidRDefault="00FE2F7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4E2C9EE" w14:textId="77777777" w:rsidR="00FE2F71" w:rsidRDefault="00FE2F7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B696B1A" w14:textId="77777777" w:rsidR="00FE2F71" w:rsidRDefault="00FE2F7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63EB4C3" w14:textId="77777777" w:rsidR="00FE2F71" w:rsidRDefault="00FE2F7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EA98164" w14:textId="77777777" w:rsidR="00FE2F71" w:rsidRDefault="00FE2F7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7D5D08A" w14:textId="77777777" w:rsidR="00FE2F71" w:rsidRDefault="00FE2F7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0AE1799" w14:textId="77777777" w:rsidR="00FE2F71" w:rsidRDefault="00FE2F7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1CC1DC7" w14:textId="77777777" w:rsidR="00FE2F71" w:rsidRDefault="00FE2F7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E9F22ED" w14:textId="77777777" w:rsidR="00FE2F71" w:rsidRDefault="00FE2F7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A0BAA73" w14:textId="77777777" w:rsidR="00FE2F71" w:rsidRDefault="00FE2F7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C96DB23" w14:textId="77777777" w:rsidR="00FE2F71" w:rsidRDefault="00FE2F7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261B3FF" w14:textId="77777777" w:rsidR="00FE2F71" w:rsidRDefault="00FE2F7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942EEC9" w14:textId="77777777" w:rsidR="00FE2F71" w:rsidRDefault="00FE2F7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7CF9B39" w14:textId="77777777" w:rsidR="00FE2F71" w:rsidRDefault="00FE2F71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A14BA5E" w14:textId="543FB7B2" w:rsidR="00FE2F71" w:rsidRDefault="00000000" w:rsidP="00F9762F">
      <w:pPr>
        <w:pStyle w:val="Standard"/>
        <w:tabs>
          <w:tab w:val="left" w:pos="0"/>
        </w:tabs>
        <w:spacing w:after="0"/>
        <w:ind w:right="-1"/>
        <w:jc w:val="both"/>
        <w:rPr>
          <w:color w:val="auto"/>
        </w:rPr>
      </w:pPr>
      <w:r>
        <w:rPr>
          <w:rFonts w:ascii="Arial" w:eastAsia="Arial" w:hAnsi="Arial" w:cs="Arial"/>
          <w:noProof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 wp14:anchorId="1B11DE77" wp14:editId="17904C88">
            <wp:simplePos x="0" y="0"/>
            <wp:positionH relativeFrom="column">
              <wp:posOffset>2467080</wp:posOffset>
            </wp:positionH>
            <wp:positionV relativeFrom="paragraph">
              <wp:posOffset>25560</wp:posOffset>
            </wp:positionV>
            <wp:extent cx="1009799" cy="932759"/>
            <wp:effectExtent l="0" t="0" r="0" b="691"/>
            <wp:wrapNone/>
            <wp:docPr id="1885614030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799" cy="932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1BAA9EF" w14:textId="77777777" w:rsidR="00F9762F" w:rsidRDefault="00F9762F" w:rsidP="00F9762F">
      <w:pPr>
        <w:pStyle w:val="Standard"/>
        <w:tabs>
          <w:tab w:val="left" w:pos="0"/>
        </w:tabs>
        <w:spacing w:after="0"/>
        <w:ind w:right="-1"/>
        <w:jc w:val="both"/>
        <w:rPr>
          <w:color w:val="auto"/>
        </w:rPr>
      </w:pPr>
    </w:p>
    <w:p w14:paraId="7F061344" w14:textId="77777777" w:rsidR="00F9762F" w:rsidRDefault="00F9762F" w:rsidP="00F9762F">
      <w:pPr>
        <w:pStyle w:val="Standard"/>
        <w:tabs>
          <w:tab w:val="left" w:pos="0"/>
        </w:tabs>
        <w:spacing w:after="0"/>
        <w:ind w:right="-1"/>
        <w:jc w:val="both"/>
        <w:rPr>
          <w:color w:val="auto"/>
        </w:rPr>
      </w:pPr>
    </w:p>
    <w:p w14:paraId="383E8D01" w14:textId="77777777" w:rsidR="00FE2F71" w:rsidRDefault="00FE2F71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52B42592" w14:textId="77777777" w:rsidR="00FE2F71" w:rsidRDefault="00FE2F71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64123372" w14:textId="77777777" w:rsidR="00FE2F71" w:rsidRDefault="00FE2F71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271E0314" w14:textId="338F60C6" w:rsidR="00F9762F" w:rsidRPr="00F86BFC" w:rsidRDefault="00F9762F" w:rsidP="00F9762F">
      <w:pPr>
        <w:pStyle w:val="Ttulo1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sz w:val="24"/>
          <w:szCs w:val="24"/>
        </w:rPr>
      </w:pPr>
      <w:r w:rsidRPr="00F86BFC">
        <w:rPr>
          <w:color w:val="auto"/>
          <w:sz w:val="24"/>
          <w:szCs w:val="24"/>
        </w:rPr>
        <w:t>ANEXO I - LEI Nº 2</w:t>
      </w:r>
      <w:r>
        <w:rPr>
          <w:color w:val="auto"/>
          <w:sz w:val="24"/>
          <w:szCs w:val="24"/>
        </w:rPr>
        <w:t>600</w:t>
      </w:r>
      <w:r w:rsidRPr="00F86BFC">
        <w:rPr>
          <w:color w:val="auto"/>
          <w:sz w:val="24"/>
          <w:szCs w:val="24"/>
        </w:rPr>
        <w:t>/2024</w:t>
      </w:r>
    </w:p>
    <w:p w14:paraId="7624E47D" w14:textId="77777777" w:rsidR="00FE2F71" w:rsidRDefault="00FE2F71">
      <w:pPr>
        <w:pStyle w:val="Ttulo1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sz w:val="24"/>
          <w:szCs w:val="24"/>
        </w:rPr>
      </w:pPr>
    </w:p>
    <w:p w14:paraId="005E837A" w14:textId="77777777" w:rsidR="00FE2F71" w:rsidRDefault="00000000">
      <w:pPr>
        <w:pStyle w:val="Standard"/>
        <w:spacing w:line="240" w:lineRule="auto"/>
        <w:jc w:val="center"/>
      </w:pPr>
      <w:r>
        <w:rPr>
          <w:rFonts w:ascii="Arial" w:hAnsi="Arial" w:cs="Arial"/>
          <w:b/>
          <w:lang w:eastAsia="en-US"/>
        </w:rPr>
        <w:t>CARGO: PROFESSOR - II</w:t>
      </w:r>
    </w:p>
    <w:p w14:paraId="44E6A0BC" w14:textId="77777777" w:rsidR="00FE2F71" w:rsidRDefault="00000000">
      <w:pPr>
        <w:pStyle w:val="Standard"/>
        <w:spacing w:line="240" w:lineRule="auto"/>
        <w:jc w:val="center"/>
      </w:pPr>
      <w:r>
        <w:rPr>
          <w:rFonts w:ascii="Arial" w:hAnsi="Arial" w:cs="Arial"/>
          <w:b/>
          <w:lang w:eastAsia="en-US"/>
        </w:rPr>
        <w:t>ATRIBUIÇÕES</w:t>
      </w:r>
    </w:p>
    <w:p w14:paraId="5EB115BA" w14:textId="77777777" w:rsidR="00FE2F71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4A9B6918" w14:textId="77777777" w:rsidR="00FE2F71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>
        <w:rPr>
          <w:rFonts w:ascii="Arial" w:hAnsi="Arial" w:cs="Arial"/>
          <w:lang w:eastAsia="en-US"/>
        </w:rPr>
        <w:t>extra-classe</w:t>
      </w:r>
      <w:proofErr w:type="spellEnd"/>
      <w:r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471BA678" w14:textId="77777777" w:rsidR="00FE2F71" w:rsidRDefault="00FE2F71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0ACE20E4" w14:textId="77777777" w:rsidR="00FE2F71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>Condições de Trabalho:</w:t>
      </w:r>
    </w:p>
    <w:p w14:paraId="20D06F65" w14:textId="77777777" w:rsidR="00FE2F71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Carga horária semanal de: 08 (oito) horas semanais</w:t>
      </w:r>
      <w:r>
        <w:rPr>
          <w:rFonts w:ascii="Arial" w:hAnsi="Arial" w:cs="Arial"/>
          <w:lang w:eastAsia="en-US"/>
        </w:rPr>
        <w:tab/>
      </w:r>
    </w:p>
    <w:p w14:paraId="774E41BE" w14:textId="77777777" w:rsidR="00FE2F71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103CFDE1" w14:textId="77777777" w:rsidR="00FE2F71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Idade mínima de 18 anos</w:t>
      </w:r>
    </w:p>
    <w:p w14:paraId="0EE44AED" w14:textId="77777777" w:rsidR="00FE2F71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671B23B0" w14:textId="77777777" w:rsidR="00FE2F71" w:rsidRDefault="00000000">
      <w:pPr>
        <w:pStyle w:val="Standard"/>
        <w:tabs>
          <w:tab w:val="left" w:pos="10286"/>
          <w:tab w:val="left" w:pos="13405"/>
        </w:tabs>
        <w:spacing w:before="120" w:after="0" w:line="240" w:lineRule="auto"/>
        <w:jc w:val="both"/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Curso superior de licenciatura plena.</w:t>
      </w:r>
    </w:p>
    <w:p w14:paraId="1734FC9E" w14:textId="77777777" w:rsidR="00FE2F71" w:rsidRDefault="00000000">
      <w:pPr>
        <w:pStyle w:val="Standard"/>
        <w:tabs>
          <w:tab w:val="left" w:pos="10286"/>
          <w:tab w:val="left" w:pos="13405"/>
        </w:tabs>
        <w:spacing w:before="120" w:after="120" w:line="240" w:lineRule="auto"/>
        <w:jc w:val="both"/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66CBFF87" w14:textId="77777777" w:rsidR="00FE2F71" w:rsidRDefault="00000000">
      <w:pPr>
        <w:pStyle w:val="Padro"/>
        <w:tabs>
          <w:tab w:val="left" w:pos="1543"/>
          <w:tab w:val="left" w:pos="4048"/>
          <w:tab w:val="left" w:pos="7593"/>
          <w:tab w:val="left" w:pos="8931"/>
        </w:tabs>
        <w:spacing w:after="0" w:line="240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  <w:shd w:val="clear" w:color="auto" w:fill="FFFFFF"/>
        </w:rPr>
        <w:t>b.3)</w:t>
      </w:r>
      <w:r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sectPr w:rsidR="00FE2F71">
      <w:headerReference w:type="default" r:id="rId8"/>
      <w:pgSz w:w="11906" w:h="16781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7CC6" w14:textId="77777777" w:rsidR="007911E5" w:rsidRDefault="007911E5">
      <w:pPr>
        <w:rPr>
          <w:rFonts w:hint="eastAsia"/>
        </w:rPr>
      </w:pPr>
      <w:r>
        <w:separator/>
      </w:r>
    </w:p>
  </w:endnote>
  <w:endnote w:type="continuationSeparator" w:id="0">
    <w:p w14:paraId="299B201E" w14:textId="77777777" w:rsidR="007911E5" w:rsidRDefault="007911E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B078D" w14:textId="77777777" w:rsidR="007911E5" w:rsidRDefault="007911E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4283975" w14:textId="77777777" w:rsidR="007911E5" w:rsidRDefault="007911E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7673" w14:textId="77777777" w:rsidR="00D3706C" w:rsidRDefault="00D3706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134"/>
    <w:multiLevelType w:val="multilevel"/>
    <w:tmpl w:val="89482686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6694C"/>
    <w:multiLevelType w:val="multilevel"/>
    <w:tmpl w:val="BEAA0C8E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959"/>
    <w:multiLevelType w:val="multilevel"/>
    <w:tmpl w:val="775203F4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3C1772A"/>
    <w:multiLevelType w:val="multilevel"/>
    <w:tmpl w:val="D6AE47AA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C51A5"/>
    <w:multiLevelType w:val="multilevel"/>
    <w:tmpl w:val="DC46F8E2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B0FCF"/>
    <w:multiLevelType w:val="multilevel"/>
    <w:tmpl w:val="56D20BAE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27A648DE"/>
    <w:multiLevelType w:val="multilevel"/>
    <w:tmpl w:val="76C60C44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7" w15:restartNumberingAfterBreak="0">
    <w:nsid w:val="27A651A0"/>
    <w:multiLevelType w:val="multilevel"/>
    <w:tmpl w:val="44DCF9EC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2B6F7603"/>
    <w:multiLevelType w:val="multilevel"/>
    <w:tmpl w:val="1FAEC00C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46ABF"/>
    <w:multiLevelType w:val="multilevel"/>
    <w:tmpl w:val="000656AC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336E43EF"/>
    <w:multiLevelType w:val="multilevel"/>
    <w:tmpl w:val="DB446714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1313DC8"/>
    <w:multiLevelType w:val="multilevel"/>
    <w:tmpl w:val="D2AA6B2E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B14D5"/>
    <w:multiLevelType w:val="multilevel"/>
    <w:tmpl w:val="E4F6536C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552D6D9F"/>
    <w:multiLevelType w:val="multilevel"/>
    <w:tmpl w:val="9794918E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" w15:restartNumberingAfterBreak="0">
    <w:nsid w:val="619A2A28"/>
    <w:multiLevelType w:val="multilevel"/>
    <w:tmpl w:val="E8EC6A24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7628F2"/>
    <w:multiLevelType w:val="multilevel"/>
    <w:tmpl w:val="294A76D0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6B264E90"/>
    <w:multiLevelType w:val="multilevel"/>
    <w:tmpl w:val="69E27C9E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7" w15:restartNumberingAfterBreak="0">
    <w:nsid w:val="6B4741BE"/>
    <w:multiLevelType w:val="multilevel"/>
    <w:tmpl w:val="9DB23D64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44298"/>
    <w:multiLevelType w:val="multilevel"/>
    <w:tmpl w:val="FC3295AC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03A362C"/>
    <w:multiLevelType w:val="multilevel"/>
    <w:tmpl w:val="E25A3840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761D7B45"/>
    <w:multiLevelType w:val="multilevel"/>
    <w:tmpl w:val="8FEA7EC4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1" w15:restartNumberingAfterBreak="0">
    <w:nsid w:val="7E636689"/>
    <w:multiLevelType w:val="multilevel"/>
    <w:tmpl w:val="C480D48C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num w:numId="1" w16cid:durableId="1533959865">
    <w:abstractNumId w:val="12"/>
  </w:num>
  <w:num w:numId="2" w16cid:durableId="1010714214">
    <w:abstractNumId w:val="5"/>
  </w:num>
  <w:num w:numId="3" w16cid:durableId="1085883031">
    <w:abstractNumId w:val="20"/>
  </w:num>
  <w:num w:numId="4" w16cid:durableId="1113400104">
    <w:abstractNumId w:val="15"/>
  </w:num>
  <w:num w:numId="5" w16cid:durableId="606890000">
    <w:abstractNumId w:val="19"/>
  </w:num>
  <w:num w:numId="6" w16cid:durableId="809713378">
    <w:abstractNumId w:val="16"/>
  </w:num>
  <w:num w:numId="7" w16cid:durableId="2117210292">
    <w:abstractNumId w:val="2"/>
  </w:num>
  <w:num w:numId="8" w16cid:durableId="1259869953">
    <w:abstractNumId w:val="18"/>
  </w:num>
  <w:num w:numId="9" w16cid:durableId="1973822769">
    <w:abstractNumId w:val="6"/>
  </w:num>
  <w:num w:numId="10" w16cid:durableId="1422141097">
    <w:abstractNumId w:val="21"/>
  </w:num>
  <w:num w:numId="11" w16cid:durableId="757947612">
    <w:abstractNumId w:val="14"/>
  </w:num>
  <w:num w:numId="12" w16cid:durableId="177618853">
    <w:abstractNumId w:val="8"/>
  </w:num>
  <w:num w:numId="13" w16cid:durableId="1071000883">
    <w:abstractNumId w:val="13"/>
  </w:num>
  <w:num w:numId="14" w16cid:durableId="769011016">
    <w:abstractNumId w:val="9"/>
  </w:num>
  <w:num w:numId="15" w16cid:durableId="921641423">
    <w:abstractNumId w:val="17"/>
  </w:num>
  <w:num w:numId="16" w16cid:durableId="297615520">
    <w:abstractNumId w:val="11"/>
  </w:num>
  <w:num w:numId="17" w16cid:durableId="756831778">
    <w:abstractNumId w:val="0"/>
  </w:num>
  <w:num w:numId="18" w16cid:durableId="1659336098">
    <w:abstractNumId w:val="3"/>
  </w:num>
  <w:num w:numId="19" w16cid:durableId="150411546">
    <w:abstractNumId w:val="1"/>
  </w:num>
  <w:num w:numId="20" w16cid:durableId="818613188">
    <w:abstractNumId w:val="7"/>
  </w:num>
  <w:num w:numId="21" w16cid:durableId="1017386076">
    <w:abstractNumId w:val="4"/>
  </w:num>
  <w:num w:numId="22" w16cid:durableId="17924383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71"/>
    <w:rsid w:val="007911E5"/>
    <w:rsid w:val="00AF5709"/>
    <w:rsid w:val="00BC0F87"/>
    <w:rsid w:val="00D3706C"/>
    <w:rsid w:val="00EA3919"/>
    <w:rsid w:val="00EF1850"/>
    <w:rsid w:val="00F9762F"/>
    <w:rsid w:val="00FE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BC4E"/>
  <w15:docId w15:val="{ABAD9D4D-302C-4387-8209-4E50BA8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Normal"/>
    <w:link w:val="CorpodetextoChar1"/>
    <w:rsid w:val="00EF1850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rsid w:val="00EF185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3</cp:revision>
  <cp:lastPrinted>2024-01-24T12:19:00Z</cp:lastPrinted>
  <dcterms:created xsi:type="dcterms:W3CDTF">2024-01-24T11:13:00Z</dcterms:created>
  <dcterms:modified xsi:type="dcterms:W3CDTF">2024-01-24T12:19:00Z</dcterms:modified>
</cp:coreProperties>
</file>